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C0" w:rsidRPr="001E0FF7" w:rsidRDefault="008E12C0" w:rsidP="001E0F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1E0FF7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1E0FF7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"http://search.ancestry.com/search/db.aspx?dbid=6742" \o "Learn more about the 1880 United States Federal Census" </w:instrText>
      </w:r>
      <w:r w:rsidRPr="001E0FF7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1E0FF7">
        <w:rPr>
          <w:rFonts w:ascii="Times New Roman" w:eastAsia="Times New Roman" w:hAnsi="Times New Roman" w:cs="Times New Roman"/>
          <w:b/>
          <w:bCs/>
          <w:kern w:val="36"/>
          <w:u w:val="single"/>
        </w:rPr>
        <w:t>1880 United States Federal Census</w:t>
      </w:r>
    </w:p>
    <w:p w:rsidR="008E12C0" w:rsidRPr="001E0FF7" w:rsidRDefault="008E12C0" w:rsidP="001E0FF7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1E0FF7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1E0FF7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9"/>
      </w:tblGrid>
      <w:tr w:rsidR="008E12C0" w:rsidRPr="001E0FF7" w:rsidTr="008E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0FF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E12C0" w:rsidRPr="001E0FF7" w:rsidRDefault="00195876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E0FF7">
              <w:rPr>
                <w:rFonts w:ascii="Times New Roman" w:eastAsia="Times New Roman" w:hAnsi="Times New Roman" w:cs="Times New Roman"/>
              </w:rPr>
              <w:t xml:space="preserve">45 </w:t>
            </w:r>
            <w:r w:rsidR="008E12C0" w:rsidRPr="001E0FF7">
              <w:rPr>
                <w:rFonts w:ascii="Times New Roman" w:eastAsia="Times New Roman" w:hAnsi="Times New Roman" w:cs="Times New Roman"/>
              </w:rPr>
              <w:t xml:space="preserve">Jonathan B. Balch   </w:t>
            </w:r>
            <w:r w:rsidR="008E12C0" w:rsidRPr="001E0FF7">
              <w:rPr>
                <w:rFonts w:ascii="Times New Roman" w:eastAsia="Times New Roman" w:hAnsi="Times New Roman" w:cs="Times New Roman"/>
                <w:b/>
                <w:color w:val="FF0000"/>
              </w:rPr>
              <w:t>[29688] Ref #2947</w:t>
            </w:r>
          </w:p>
        </w:tc>
      </w:tr>
      <w:tr w:rsidR="008E12C0" w:rsidRPr="001E0FF7" w:rsidTr="008E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0FF7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FF7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8E12C0" w:rsidRPr="001E0FF7" w:rsidTr="008E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0FF7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FF7">
              <w:rPr>
                <w:rFonts w:ascii="Times New Roman" w:eastAsia="Times New Roman" w:hAnsi="Times New Roman" w:cs="Times New Roman"/>
              </w:rPr>
              <w:t>abt 1823</w:t>
            </w:r>
          </w:p>
        </w:tc>
      </w:tr>
      <w:tr w:rsidR="008E12C0" w:rsidRPr="001E0FF7" w:rsidTr="008E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0FF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FF7">
              <w:rPr>
                <w:rFonts w:ascii="Times New Roman" w:eastAsia="Times New Roman" w:hAnsi="Times New Roman" w:cs="Times New Roman"/>
              </w:rPr>
              <w:t>Connecticut</w:t>
            </w:r>
          </w:p>
        </w:tc>
      </w:tr>
      <w:tr w:rsidR="008E12C0" w:rsidRPr="001E0FF7" w:rsidTr="008E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0FF7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FF7">
              <w:rPr>
                <w:rFonts w:ascii="Times New Roman" w:eastAsia="Times New Roman" w:hAnsi="Times New Roman" w:cs="Times New Roman"/>
              </w:rPr>
              <w:t>Harwinton, Litchfield, Connecticut</w:t>
            </w:r>
          </w:p>
        </w:tc>
      </w:tr>
      <w:tr w:rsidR="008E12C0" w:rsidRPr="001E0FF7" w:rsidTr="008E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0FF7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FF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8E12C0" w:rsidRPr="001E0FF7" w:rsidTr="008E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0FF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FF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E12C0" w:rsidRPr="001E0FF7" w:rsidTr="008E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0FF7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FF7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8E12C0" w:rsidRPr="001E0FF7" w:rsidTr="008E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0FF7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FF7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8E12C0" w:rsidRPr="001E0FF7" w:rsidTr="008E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0FF7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FF7">
              <w:rPr>
                <w:rFonts w:ascii="Times New Roman" w:eastAsia="Times New Roman" w:hAnsi="Times New Roman" w:cs="Times New Roman"/>
              </w:rPr>
              <w:t>Charlotte C. Balch</w:t>
            </w:r>
          </w:p>
        </w:tc>
      </w:tr>
      <w:tr w:rsidR="008E12C0" w:rsidRPr="001E0FF7" w:rsidTr="008E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0FF7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FF7">
              <w:rPr>
                <w:rFonts w:ascii="Times New Roman" w:eastAsia="Times New Roman" w:hAnsi="Times New Roman" w:cs="Times New Roman"/>
              </w:rPr>
              <w:t>Connecticut</w:t>
            </w:r>
          </w:p>
        </w:tc>
      </w:tr>
      <w:tr w:rsidR="008E12C0" w:rsidRPr="001E0FF7" w:rsidTr="008E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0FF7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FF7">
              <w:rPr>
                <w:rFonts w:ascii="Times New Roman" w:eastAsia="Times New Roman" w:hAnsi="Times New Roman" w:cs="Times New Roman"/>
              </w:rPr>
              <w:t>Connecticut</w:t>
            </w:r>
          </w:p>
        </w:tc>
      </w:tr>
      <w:tr w:rsidR="008E12C0" w:rsidRPr="001E0FF7" w:rsidTr="008E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0FF7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FF7">
              <w:rPr>
                <w:rFonts w:ascii="Times New Roman" w:eastAsia="Times New Roman" w:hAnsi="Times New Roman" w:cs="Times New Roman"/>
              </w:rPr>
              <w:t>Carpenter</w:t>
            </w:r>
          </w:p>
        </w:tc>
      </w:tr>
      <w:tr w:rsidR="008E12C0" w:rsidRPr="001E0FF7" w:rsidTr="008E1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0FF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833"/>
            </w:tblGrid>
            <w:tr w:rsidR="008E12C0" w:rsidRPr="001E0FF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12C0" w:rsidRPr="001E0FF7" w:rsidRDefault="008E12C0" w:rsidP="001E0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E0F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12C0" w:rsidRPr="001E0FF7" w:rsidRDefault="008E12C0" w:rsidP="001E0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E0F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E12C0" w:rsidRPr="001E0F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12C0" w:rsidRPr="001E0FF7" w:rsidRDefault="00195876" w:rsidP="001E0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0FF7">
                    <w:rPr>
                      <w:rFonts w:ascii="Times New Roman" w:eastAsia="Times New Roman" w:hAnsi="Times New Roman" w:cs="Times New Roman"/>
                    </w:rPr>
                    <w:t xml:space="preserve">45 </w:t>
                  </w:r>
                  <w:hyperlink r:id="rId6" w:tooltip="View Record" w:history="1">
                    <w:r w:rsidR="008E12C0" w:rsidRPr="001E0F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Jonathan B. Balch</w:t>
                    </w:r>
                    <w:r w:rsidR="008E12C0" w:rsidRPr="001E0FF7">
                      <w:rPr>
                        <w:rFonts w:ascii="Times New Roman" w:eastAsia="Times New Roman" w:hAnsi="Times New Roman" w:cs="Times New Roman"/>
                      </w:rPr>
                      <w:t xml:space="preserve">  </w:t>
                    </w:r>
                    <w:r w:rsidR="008E12C0" w:rsidRPr="001E0FF7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 xml:space="preserve">[29688] </w:t>
                    </w:r>
                    <w:r w:rsidR="008E12C0" w:rsidRPr="001E0F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E12C0" w:rsidRPr="001E0FF7" w:rsidRDefault="008E12C0" w:rsidP="001E0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0FF7">
                    <w:rPr>
                      <w:rFonts w:ascii="Times New Roman" w:eastAsia="Times New Roman" w:hAnsi="Times New Roman" w:cs="Times New Roman"/>
                    </w:rPr>
                    <w:t>57 [ CT]</w:t>
                  </w:r>
                </w:p>
              </w:tc>
            </w:tr>
            <w:tr w:rsidR="008E12C0" w:rsidRPr="001E0F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12C0" w:rsidRPr="001E0FF7" w:rsidRDefault="00195876" w:rsidP="001E0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0FF7">
                    <w:rPr>
                      <w:rFonts w:ascii="Times New Roman" w:eastAsia="Times New Roman" w:hAnsi="Times New Roman" w:cs="Times New Roman"/>
                    </w:rPr>
                    <w:t xml:space="preserve">46 </w:t>
                  </w:r>
                  <w:hyperlink r:id="rId7" w:tooltip="View Record" w:history="1">
                    <w:r w:rsidR="008E12C0" w:rsidRPr="001E0F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Charlotte C. Balch </w:t>
                    </w:r>
                  </w:hyperlink>
                  <w:r w:rsidR="008E12C0" w:rsidRPr="001E0FF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E12C0" w:rsidRPr="001E0F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1E0F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30273</w:t>
                  </w:r>
                  <w:r w:rsidR="008E12C0" w:rsidRPr="001E0F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12C0" w:rsidRPr="001E0FF7" w:rsidRDefault="008E12C0" w:rsidP="001E0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0FF7">
                    <w:rPr>
                      <w:rFonts w:ascii="Times New Roman" w:eastAsia="Times New Roman" w:hAnsi="Times New Roman" w:cs="Times New Roman"/>
                    </w:rPr>
                    <w:t>46 [ CT]</w:t>
                  </w:r>
                </w:p>
              </w:tc>
            </w:tr>
            <w:tr w:rsidR="008E12C0" w:rsidRPr="001E0F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12C0" w:rsidRPr="001E0FF7" w:rsidRDefault="00195876" w:rsidP="001E0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0FF7">
                    <w:rPr>
                      <w:rFonts w:ascii="Times New Roman" w:eastAsia="Times New Roman" w:hAnsi="Times New Roman" w:cs="Times New Roman"/>
                    </w:rPr>
                    <w:t xml:space="preserve">47 </w:t>
                  </w:r>
                  <w:hyperlink r:id="rId8" w:tooltip="View Record" w:history="1">
                    <w:r w:rsidR="008E12C0" w:rsidRPr="001E0F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Charles W. Balch </w:t>
                    </w:r>
                  </w:hyperlink>
                  <w:r w:rsidR="008E12C0" w:rsidRPr="001E0FF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E12C0" w:rsidRPr="001E0F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1E0F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30274</w:t>
                  </w:r>
                  <w:r w:rsidR="008E12C0" w:rsidRPr="001E0F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12C0" w:rsidRPr="001E0FF7" w:rsidRDefault="008E12C0" w:rsidP="001E0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0FF7">
                    <w:rPr>
                      <w:rFonts w:ascii="Times New Roman" w:eastAsia="Times New Roman" w:hAnsi="Times New Roman" w:cs="Times New Roman"/>
                    </w:rPr>
                    <w:t>24 [ CT]</w:t>
                  </w:r>
                </w:p>
              </w:tc>
            </w:tr>
            <w:tr w:rsidR="008E12C0" w:rsidRPr="001E0F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12C0" w:rsidRPr="001E0FF7" w:rsidRDefault="00195876" w:rsidP="001E0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0FF7">
                    <w:rPr>
                      <w:rFonts w:ascii="Times New Roman" w:eastAsia="Times New Roman" w:hAnsi="Times New Roman" w:cs="Times New Roman"/>
                    </w:rPr>
                    <w:t xml:space="preserve">48 </w:t>
                  </w:r>
                  <w:hyperlink r:id="rId9" w:tooltip="View Record" w:history="1">
                    <w:r w:rsidR="008E12C0" w:rsidRPr="001E0F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Walter G. Balch </w:t>
                    </w:r>
                  </w:hyperlink>
                  <w:r w:rsidR="008E12C0" w:rsidRPr="001E0FF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E12C0" w:rsidRPr="001E0F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1E0F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30279</w:t>
                  </w:r>
                  <w:r w:rsidR="008E12C0" w:rsidRPr="001E0F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12C0" w:rsidRPr="001E0FF7" w:rsidRDefault="008E12C0" w:rsidP="001E0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0FF7">
                    <w:rPr>
                      <w:rFonts w:ascii="Times New Roman" w:eastAsia="Times New Roman" w:hAnsi="Times New Roman" w:cs="Times New Roman"/>
                    </w:rPr>
                    <w:t>20 [ CT]</w:t>
                  </w:r>
                </w:p>
              </w:tc>
            </w:tr>
            <w:tr w:rsidR="008E12C0" w:rsidRPr="001E0F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12C0" w:rsidRPr="001E0FF7" w:rsidRDefault="00195876" w:rsidP="001E0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0FF7">
                    <w:rPr>
                      <w:rFonts w:ascii="Times New Roman" w:eastAsia="Times New Roman" w:hAnsi="Times New Roman" w:cs="Times New Roman"/>
                    </w:rPr>
                    <w:t xml:space="preserve">49 </w:t>
                  </w:r>
                  <w:hyperlink r:id="rId10" w:tooltip="View Record" w:history="1">
                    <w:r w:rsidR="008E12C0" w:rsidRPr="001E0F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Carrie M. Balch </w:t>
                    </w:r>
                  </w:hyperlink>
                  <w:r w:rsidR="008E12C0" w:rsidRPr="001E0FF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E12C0" w:rsidRPr="001E0F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1E0F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30277</w:t>
                  </w:r>
                  <w:r w:rsidR="008E12C0" w:rsidRPr="001E0F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12C0" w:rsidRPr="001E0FF7" w:rsidRDefault="008E12C0" w:rsidP="001E0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0FF7">
                    <w:rPr>
                      <w:rFonts w:ascii="Times New Roman" w:eastAsia="Times New Roman" w:hAnsi="Times New Roman" w:cs="Times New Roman"/>
                    </w:rPr>
                    <w:t>17 [ CT]</w:t>
                  </w:r>
                </w:p>
              </w:tc>
            </w:tr>
          </w:tbl>
          <w:p w:rsidR="008E12C0" w:rsidRPr="001E0FF7" w:rsidRDefault="008E12C0" w:rsidP="001E0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12C0" w:rsidRPr="001E0FF7" w:rsidRDefault="008E12C0" w:rsidP="001E0FF7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1E0FF7">
        <w:rPr>
          <w:rFonts w:ascii="Times New Roman" w:eastAsia="Times New Roman" w:hAnsi="Times New Roman" w:cs="Times New Roman"/>
          <w:bCs/>
        </w:rPr>
        <w:t xml:space="preserve">Source Citation: </w:t>
      </w:r>
      <w:r w:rsidRPr="001E0FF7">
        <w:rPr>
          <w:rFonts w:ascii="Times New Roman" w:eastAsia="Times New Roman" w:hAnsi="Times New Roman" w:cs="Times New Roman"/>
        </w:rPr>
        <w:t xml:space="preserve">Year: </w:t>
      </w:r>
      <w:r w:rsidRPr="001E0FF7">
        <w:rPr>
          <w:rFonts w:ascii="Times New Roman" w:eastAsia="Times New Roman" w:hAnsi="Times New Roman" w:cs="Times New Roman"/>
          <w:i/>
          <w:iCs/>
        </w:rPr>
        <w:t>1880</w:t>
      </w:r>
      <w:r w:rsidRPr="001E0FF7">
        <w:rPr>
          <w:rFonts w:ascii="Times New Roman" w:eastAsia="Times New Roman" w:hAnsi="Times New Roman" w:cs="Times New Roman"/>
        </w:rPr>
        <w:t xml:space="preserve">; Census Place: </w:t>
      </w:r>
      <w:r w:rsidRPr="001E0FF7">
        <w:rPr>
          <w:rFonts w:ascii="Times New Roman" w:eastAsia="Times New Roman" w:hAnsi="Times New Roman" w:cs="Times New Roman"/>
          <w:i/>
          <w:iCs/>
        </w:rPr>
        <w:t>Harwinton, Litchfield, Connecticut</w:t>
      </w:r>
      <w:r w:rsidRPr="001E0FF7">
        <w:rPr>
          <w:rFonts w:ascii="Times New Roman" w:eastAsia="Times New Roman" w:hAnsi="Times New Roman" w:cs="Times New Roman"/>
        </w:rPr>
        <w:t xml:space="preserve">; Roll: </w:t>
      </w:r>
      <w:r w:rsidRPr="001E0FF7">
        <w:rPr>
          <w:rFonts w:ascii="Times New Roman" w:eastAsia="Times New Roman" w:hAnsi="Times New Roman" w:cs="Times New Roman"/>
          <w:i/>
          <w:iCs/>
        </w:rPr>
        <w:t>101</w:t>
      </w:r>
      <w:r w:rsidRPr="001E0FF7">
        <w:rPr>
          <w:rFonts w:ascii="Times New Roman" w:eastAsia="Times New Roman" w:hAnsi="Times New Roman" w:cs="Times New Roman"/>
        </w:rPr>
        <w:t xml:space="preserve">; Family History Film: </w:t>
      </w:r>
      <w:r w:rsidRPr="001E0FF7">
        <w:rPr>
          <w:rFonts w:ascii="Times New Roman" w:eastAsia="Times New Roman" w:hAnsi="Times New Roman" w:cs="Times New Roman"/>
          <w:i/>
          <w:iCs/>
        </w:rPr>
        <w:t>1254101</w:t>
      </w:r>
      <w:r w:rsidRPr="001E0FF7">
        <w:rPr>
          <w:rFonts w:ascii="Times New Roman" w:eastAsia="Times New Roman" w:hAnsi="Times New Roman" w:cs="Times New Roman"/>
        </w:rPr>
        <w:t xml:space="preserve">; Page: </w:t>
      </w:r>
      <w:r w:rsidRPr="001E0FF7">
        <w:rPr>
          <w:rFonts w:ascii="Times New Roman" w:eastAsia="Times New Roman" w:hAnsi="Times New Roman" w:cs="Times New Roman"/>
          <w:i/>
          <w:iCs/>
        </w:rPr>
        <w:t>394A</w:t>
      </w:r>
      <w:r w:rsidRPr="001E0FF7">
        <w:rPr>
          <w:rFonts w:ascii="Times New Roman" w:eastAsia="Times New Roman" w:hAnsi="Times New Roman" w:cs="Times New Roman"/>
        </w:rPr>
        <w:t xml:space="preserve">; Enumeration District: </w:t>
      </w:r>
      <w:r w:rsidRPr="001E0FF7">
        <w:rPr>
          <w:rFonts w:ascii="Times New Roman" w:eastAsia="Times New Roman" w:hAnsi="Times New Roman" w:cs="Times New Roman"/>
          <w:i/>
          <w:iCs/>
        </w:rPr>
        <w:t>023</w:t>
      </w:r>
      <w:r w:rsidRPr="001E0FF7">
        <w:rPr>
          <w:rFonts w:ascii="Times New Roman" w:eastAsia="Times New Roman" w:hAnsi="Times New Roman" w:cs="Times New Roman"/>
        </w:rPr>
        <w:t xml:space="preserve">; Image: </w:t>
      </w:r>
      <w:r w:rsidRPr="001E0FF7">
        <w:rPr>
          <w:rFonts w:ascii="Times New Roman" w:eastAsia="Times New Roman" w:hAnsi="Times New Roman" w:cs="Times New Roman"/>
          <w:i/>
          <w:iCs/>
        </w:rPr>
        <w:t>0488</w:t>
      </w:r>
    </w:p>
    <w:p w:rsidR="008E12C0" w:rsidRPr="001E0FF7" w:rsidRDefault="008E12C0" w:rsidP="001E0FF7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1E0FF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1E0FF7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1E0FF7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1E0FF7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 </w:t>
      </w:r>
    </w:p>
    <w:p w:rsidR="008E12C0" w:rsidRPr="001E0FF7" w:rsidRDefault="008E12C0" w:rsidP="001E0F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E0FF7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Records of the Bureau of the Census, Record Group 29. National Archives, Washington, D.C. </w:t>
      </w:r>
    </w:p>
    <w:p w:rsidR="001E0FF7" w:rsidRPr="001E0FF7" w:rsidRDefault="001E0FF7" w:rsidP="001E0FF7">
      <w:pPr>
        <w:spacing w:before="120" w:after="0" w:line="240" w:lineRule="auto"/>
        <w:rPr>
          <w:rFonts w:ascii="Times New Roman" w:hAnsi="Times New Roman" w:cs="Times New Roman"/>
        </w:rPr>
      </w:pPr>
      <w:r w:rsidRPr="001E0FF7">
        <w:rPr>
          <w:rFonts w:ascii="Times New Roman" w:hAnsi="Times New Roman" w:cs="Times New Roman"/>
        </w:rPr>
        <w:t xml:space="preserve">Info: </w:t>
      </w:r>
      <w:hyperlink r:id="rId11" w:history="1">
        <w:r w:rsidR="00C063DC" w:rsidRPr="000A7D25">
          <w:rPr>
            <w:rStyle w:val="Hyperlink"/>
            <w:rFonts w:ascii="Times New Roman" w:hAnsi="Times New Roman" w:cs="Times New Roman"/>
          </w:rPr>
          <w:t>http://search.ancestry.com/cgi-bin/sse.dll?db=1880usfedcen&amp;indiv=try&amp;h=24662932</w:t>
        </w:r>
      </w:hyperlink>
      <w:r w:rsidR="00C063D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8E12C0" w:rsidRPr="001E0FF7" w:rsidRDefault="001E0FF7" w:rsidP="001E0FF7">
      <w:pPr>
        <w:spacing w:before="120" w:after="0" w:line="240" w:lineRule="auto"/>
        <w:rPr>
          <w:rFonts w:ascii="Times New Roman" w:hAnsi="Times New Roman" w:cs="Times New Roman"/>
        </w:rPr>
      </w:pPr>
      <w:r w:rsidRPr="001E0FF7">
        <w:rPr>
          <w:rFonts w:ascii="Times New Roman" w:hAnsi="Times New Roman" w:cs="Times New Roman"/>
        </w:rPr>
        <w:t xml:space="preserve">Image: </w:t>
      </w:r>
      <w:hyperlink r:id="rId12" w:history="1">
        <w:r w:rsidRPr="000A7D25">
          <w:rPr>
            <w:rStyle w:val="Hyperlink"/>
            <w:rFonts w:ascii="Times New Roman" w:hAnsi="Times New Roman" w:cs="Times New Roman"/>
          </w:rPr>
          <w:t>https://www.ancestry.com/interactive/6742/4240013-00491?pid=24662932&amp;backurl=https://search.ancestry.com/cgi-bin/sse.dll?db%3D1880usfedcen%26indiv%3Dtry%26h%3D24662932&amp;treeid=&amp;personid=&amp;hintid=&amp;usePUB=true&amp;usePUBJs=true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8E12C0" w:rsidRPr="001E0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F59"/>
    <w:multiLevelType w:val="multilevel"/>
    <w:tmpl w:val="BD4A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E3A51"/>
    <w:multiLevelType w:val="multilevel"/>
    <w:tmpl w:val="07A6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8648A"/>
    <w:multiLevelType w:val="multilevel"/>
    <w:tmpl w:val="B26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EF"/>
    <w:rsid w:val="00000458"/>
    <w:rsid w:val="00002852"/>
    <w:rsid w:val="00002EB9"/>
    <w:rsid w:val="00013880"/>
    <w:rsid w:val="00025517"/>
    <w:rsid w:val="00026EB9"/>
    <w:rsid w:val="00052F0A"/>
    <w:rsid w:val="000620F1"/>
    <w:rsid w:val="000635E5"/>
    <w:rsid w:val="00094794"/>
    <w:rsid w:val="000A643B"/>
    <w:rsid w:val="000C2BEB"/>
    <w:rsid w:val="000C4E4C"/>
    <w:rsid w:val="000D5112"/>
    <w:rsid w:val="000E1798"/>
    <w:rsid w:val="000E55D9"/>
    <w:rsid w:val="000E584D"/>
    <w:rsid w:val="000F1C30"/>
    <w:rsid w:val="00106001"/>
    <w:rsid w:val="00126477"/>
    <w:rsid w:val="00145C51"/>
    <w:rsid w:val="001577A4"/>
    <w:rsid w:val="001750E4"/>
    <w:rsid w:val="001837A3"/>
    <w:rsid w:val="0019355A"/>
    <w:rsid w:val="00195876"/>
    <w:rsid w:val="00196F9A"/>
    <w:rsid w:val="001C12BF"/>
    <w:rsid w:val="001D076F"/>
    <w:rsid w:val="001D241A"/>
    <w:rsid w:val="001E02AB"/>
    <w:rsid w:val="001E0FF7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B1988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91393"/>
    <w:rsid w:val="004952C9"/>
    <w:rsid w:val="00495BF2"/>
    <w:rsid w:val="004A6A69"/>
    <w:rsid w:val="004B3F4D"/>
    <w:rsid w:val="004C71D5"/>
    <w:rsid w:val="004D05BB"/>
    <w:rsid w:val="004D4D90"/>
    <w:rsid w:val="004E61F8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E42DE"/>
    <w:rsid w:val="005E454F"/>
    <w:rsid w:val="005F27D8"/>
    <w:rsid w:val="005F7629"/>
    <w:rsid w:val="00623078"/>
    <w:rsid w:val="006305EA"/>
    <w:rsid w:val="006370C5"/>
    <w:rsid w:val="00650359"/>
    <w:rsid w:val="00650D3A"/>
    <w:rsid w:val="00657BFE"/>
    <w:rsid w:val="00657FB5"/>
    <w:rsid w:val="00665A64"/>
    <w:rsid w:val="00673557"/>
    <w:rsid w:val="00687810"/>
    <w:rsid w:val="0069009D"/>
    <w:rsid w:val="00696035"/>
    <w:rsid w:val="006C01B1"/>
    <w:rsid w:val="006C255A"/>
    <w:rsid w:val="006D198C"/>
    <w:rsid w:val="006D6FA0"/>
    <w:rsid w:val="006E17A5"/>
    <w:rsid w:val="006F5C3B"/>
    <w:rsid w:val="007019B5"/>
    <w:rsid w:val="00703E57"/>
    <w:rsid w:val="00744172"/>
    <w:rsid w:val="007540FF"/>
    <w:rsid w:val="00754B1F"/>
    <w:rsid w:val="007726E9"/>
    <w:rsid w:val="00796094"/>
    <w:rsid w:val="007D2608"/>
    <w:rsid w:val="007E120B"/>
    <w:rsid w:val="008212A1"/>
    <w:rsid w:val="0082732B"/>
    <w:rsid w:val="0089171E"/>
    <w:rsid w:val="00892EF6"/>
    <w:rsid w:val="008957B2"/>
    <w:rsid w:val="008A36EF"/>
    <w:rsid w:val="008C11DA"/>
    <w:rsid w:val="008E12C0"/>
    <w:rsid w:val="008E7D7E"/>
    <w:rsid w:val="008F0186"/>
    <w:rsid w:val="00906BF4"/>
    <w:rsid w:val="0090781E"/>
    <w:rsid w:val="00945B7D"/>
    <w:rsid w:val="00952D55"/>
    <w:rsid w:val="00954120"/>
    <w:rsid w:val="0097126D"/>
    <w:rsid w:val="00972471"/>
    <w:rsid w:val="009754D1"/>
    <w:rsid w:val="009A14D1"/>
    <w:rsid w:val="009A4E13"/>
    <w:rsid w:val="009A62C3"/>
    <w:rsid w:val="009B6B60"/>
    <w:rsid w:val="009C104A"/>
    <w:rsid w:val="00A11BE5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063DC"/>
    <w:rsid w:val="00C13322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A76FC"/>
    <w:rsid w:val="00E03C00"/>
    <w:rsid w:val="00E11F95"/>
    <w:rsid w:val="00E4709B"/>
    <w:rsid w:val="00E75FA4"/>
    <w:rsid w:val="00EA0C22"/>
    <w:rsid w:val="00EA3DC2"/>
    <w:rsid w:val="00EA709E"/>
    <w:rsid w:val="00EC2054"/>
    <w:rsid w:val="00EC6A45"/>
    <w:rsid w:val="00F01EA6"/>
    <w:rsid w:val="00F06244"/>
    <w:rsid w:val="00F07BCD"/>
    <w:rsid w:val="00F21DEB"/>
    <w:rsid w:val="00F37C68"/>
    <w:rsid w:val="00F47021"/>
    <w:rsid w:val="00F92E84"/>
    <w:rsid w:val="00FA2DAE"/>
    <w:rsid w:val="00FA3164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1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E12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2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E12C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12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8E12C0"/>
  </w:style>
  <w:style w:type="character" w:customStyle="1" w:styleId="text">
    <w:name w:val="text"/>
    <w:basedOn w:val="DefaultParagraphFont"/>
    <w:rsid w:val="008E12C0"/>
  </w:style>
  <w:style w:type="paragraph" w:customStyle="1" w:styleId="pageintro">
    <w:name w:val="pageintro"/>
    <w:basedOn w:val="Normal"/>
    <w:rsid w:val="008E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8E12C0"/>
  </w:style>
  <w:style w:type="paragraph" w:customStyle="1" w:styleId="alert">
    <w:name w:val="alert"/>
    <w:basedOn w:val="Normal"/>
    <w:rsid w:val="008E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8E12C0"/>
  </w:style>
  <w:style w:type="character" w:customStyle="1" w:styleId="linktext">
    <w:name w:val="linktext"/>
    <w:basedOn w:val="DefaultParagraphFont"/>
    <w:rsid w:val="008E12C0"/>
  </w:style>
  <w:style w:type="paragraph" w:customStyle="1" w:styleId="requiredindicator">
    <w:name w:val="requiredindicator"/>
    <w:basedOn w:val="Normal"/>
    <w:rsid w:val="008E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12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12C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12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12C0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8E12C0"/>
  </w:style>
  <w:style w:type="character" w:customStyle="1" w:styleId="gsrhint">
    <w:name w:val="g_srhint"/>
    <w:basedOn w:val="DefaultParagraphFont"/>
    <w:rsid w:val="008E12C0"/>
  </w:style>
  <w:style w:type="character" w:styleId="Emphasis">
    <w:name w:val="Emphasis"/>
    <w:basedOn w:val="DefaultParagraphFont"/>
    <w:uiPriority w:val="20"/>
    <w:qFormat/>
    <w:rsid w:val="008E12C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1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E12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2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E12C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12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8E12C0"/>
  </w:style>
  <w:style w:type="character" w:customStyle="1" w:styleId="text">
    <w:name w:val="text"/>
    <w:basedOn w:val="DefaultParagraphFont"/>
    <w:rsid w:val="008E12C0"/>
  </w:style>
  <w:style w:type="paragraph" w:customStyle="1" w:styleId="pageintro">
    <w:name w:val="pageintro"/>
    <w:basedOn w:val="Normal"/>
    <w:rsid w:val="008E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8E12C0"/>
  </w:style>
  <w:style w:type="paragraph" w:customStyle="1" w:styleId="alert">
    <w:name w:val="alert"/>
    <w:basedOn w:val="Normal"/>
    <w:rsid w:val="008E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8E12C0"/>
  </w:style>
  <w:style w:type="character" w:customStyle="1" w:styleId="linktext">
    <w:name w:val="linktext"/>
    <w:basedOn w:val="DefaultParagraphFont"/>
    <w:rsid w:val="008E12C0"/>
  </w:style>
  <w:style w:type="paragraph" w:customStyle="1" w:styleId="requiredindicator">
    <w:name w:val="requiredindicator"/>
    <w:basedOn w:val="Normal"/>
    <w:rsid w:val="008E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12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12C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12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12C0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8E12C0"/>
  </w:style>
  <w:style w:type="character" w:customStyle="1" w:styleId="gsrhint">
    <w:name w:val="g_srhint"/>
    <w:basedOn w:val="DefaultParagraphFont"/>
    <w:rsid w:val="008E12C0"/>
  </w:style>
  <w:style w:type="character" w:styleId="Emphasis">
    <w:name w:val="Emphasis"/>
    <w:basedOn w:val="DefaultParagraphFont"/>
    <w:uiPriority w:val="20"/>
    <w:qFormat/>
    <w:rsid w:val="008E12C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3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9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63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7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55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14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42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44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17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79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20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77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55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0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0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7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8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2267324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16984798" TargetMode="External"/><Relationship Id="rId12" Type="http://schemas.openxmlformats.org/officeDocument/2006/relationships/hyperlink" Target="https://www.ancestry.com/interactive/6742/4240013-00491?pid=24662932&amp;backurl=https://search.ancestry.com/cgi-bin/sse.dll?db%3D1880usfedcen%26indiv%3Dtry%26h%3D2466293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24662932" TargetMode="External"/><Relationship Id="rId11" Type="http://schemas.openxmlformats.org/officeDocument/2006/relationships/hyperlink" Target="http://search.ancestry.com/cgi-bin/sse.dll?db=1880usfedcen&amp;indiv=try&amp;h=246629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22673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24663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2015-01-14T18:25:00Z</dcterms:created>
  <dcterms:modified xsi:type="dcterms:W3CDTF">2018-09-18T00:32:00Z</dcterms:modified>
</cp:coreProperties>
</file>