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83" w:rsidRPr="005275BB" w:rsidRDefault="00514E82" w:rsidP="005275BB">
      <w:pPr>
        <w:rPr>
          <w:rFonts w:ascii="Times New Roman" w:hAnsi="Times New Roman" w:cs="Times New Roman"/>
          <w:b/>
          <w:u w:val="single"/>
        </w:rPr>
      </w:pPr>
      <w:r w:rsidRPr="005275BB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3802"/>
      </w:tblGrid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 xml:space="preserve">28 Asa </w:t>
            </w:r>
            <w:proofErr w:type="spellStart"/>
            <w:r w:rsidRPr="005275BB">
              <w:rPr>
                <w:rFonts w:ascii="Times New Roman" w:eastAsia="Times New Roman" w:hAnsi="Times New Roman" w:cs="Times New Roman"/>
              </w:rPr>
              <w:t>Clerenger</w:t>
            </w:r>
            <w:proofErr w:type="spellEnd"/>
            <w:r w:rsidRPr="005275BB">
              <w:rPr>
                <w:rFonts w:ascii="Times New Roman" w:eastAsia="Times New Roman" w:hAnsi="Times New Roman" w:cs="Times New Roman"/>
              </w:rPr>
              <w:t xml:space="preserve">  </w:t>
            </w:r>
            <w:r w:rsidRPr="005275BB">
              <w:rPr>
                <w:rFonts w:ascii="Times New Roman" w:eastAsia="Times New Roman" w:hAnsi="Times New Roman" w:cs="Times New Roman"/>
                <w:b/>
                <w:color w:val="FF0000"/>
              </w:rPr>
              <w:t>[1901] Ref #2501</w:t>
            </w:r>
            <w:r w:rsidRPr="005275BB"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 w:rsidRPr="005275B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5275BB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Asa Clevenger</w:t>
              </w:r>
              <w:r w:rsidRPr="005275B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5275BB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Frederick, Virginia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Slaves - Males - Under 10: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Slaves - Males - 10 thru 23: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14E82" w:rsidRPr="005275B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75BB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514E82" w:rsidRPr="005275BB" w:rsidRDefault="00514E82" w:rsidP="00527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5BB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514E82" w:rsidRPr="008E1F9D" w:rsidRDefault="00514E82" w:rsidP="008E1F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1F9D">
        <w:rPr>
          <w:rFonts w:ascii="Times New Roman" w:eastAsia="Times New Roman" w:hAnsi="Times New Roman" w:cs="Times New Roman"/>
          <w:bCs/>
        </w:rPr>
        <w:t>Source Citation:</w:t>
      </w:r>
      <w:r w:rsidRPr="008E1F9D">
        <w:rPr>
          <w:rFonts w:ascii="Times New Roman" w:eastAsia="Times New Roman" w:hAnsi="Times New Roman" w:cs="Times New Roman"/>
        </w:rPr>
        <w:t xml:space="preserve"> Year: </w:t>
      </w:r>
      <w:r w:rsidRPr="008E1F9D">
        <w:rPr>
          <w:rFonts w:ascii="Times New Roman" w:eastAsia="Times New Roman" w:hAnsi="Times New Roman" w:cs="Times New Roman"/>
          <w:i/>
          <w:iCs/>
        </w:rPr>
        <w:t>1840</w:t>
      </w:r>
      <w:r w:rsidRPr="008E1F9D">
        <w:rPr>
          <w:rFonts w:ascii="Times New Roman" w:eastAsia="Times New Roman" w:hAnsi="Times New Roman" w:cs="Times New Roman"/>
        </w:rPr>
        <w:t>; Census Place</w:t>
      </w:r>
      <w:proofErr w:type="gramStart"/>
      <w:r w:rsidRPr="008E1F9D">
        <w:rPr>
          <w:rFonts w:ascii="Times New Roman" w:eastAsia="Times New Roman" w:hAnsi="Times New Roman" w:cs="Times New Roman"/>
        </w:rPr>
        <w:t xml:space="preserve">: </w:t>
      </w:r>
      <w:r w:rsidRPr="008E1F9D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8E1F9D">
        <w:rPr>
          <w:rFonts w:ascii="Times New Roman" w:eastAsia="Times New Roman" w:hAnsi="Times New Roman" w:cs="Times New Roman"/>
          <w:i/>
          <w:iCs/>
        </w:rPr>
        <w:t xml:space="preserve"> Frederick, Virginia</w:t>
      </w:r>
      <w:r w:rsidRPr="008E1F9D">
        <w:rPr>
          <w:rFonts w:ascii="Times New Roman" w:eastAsia="Times New Roman" w:hAnsi="Times New Roman" w:cs="Times New Roman"/>
        </w:rPr>
        <w:t xml:space="preserve">; Roll: </w:t>
      </w:r>
      <w:r w:rsidRPr="008E1F9D">
        <w:rPr>
          <w:rFonts w:ascii="Times New Roman" w:eastAsia="Times New Roman" w:hAnsi="Times New Roman" w:cs="Times New Roman"/>
          <w:i/>
          <w:iCs/>
        </w:rPr>
        <w:t>555</w:t>
      </w:r>
      <w:r w:rsidRPr="008E1F9D">
        <w:rPr>
          <w:rFonts w:ascii="Times New Roman" w:eastAsia="Times New Roman" w:hAnsi="Times New Roman" w:cs="Times New Roman"/>
        </w:rPr>
        <w:t xml:space="preserve">; Page: </w:t>
      </w:r>
      <w:r w:rsidRPr="008E1F9D">
        <w:rPr>
          <w:rFonts w:ascii="Times New Roman" w:eastAsia="Times New Roman" w:hAnsi="Times New Roman" w:cs="Times New Roman"/>
          <w:i/>
          <w:iCs/>
        </w:rPr>
        <w:t>80</w:t>
      </w:r>
      <w:r w:rsidRPr="008E1F9D">
        <w:rPr>
          <w:rFonts w:ascii="Times New Roman" w:eastAsia="Times New Roman" w:hAnsi="Times New Roman" w:cs="Times New Roman"/>
        </w:rPr>
        <w:t xml:space="preserve">; Image: </w:t>
      </w:r>
      <w:r w:rsidRPr="008E1F9D">
        <w:rPr>
          <w:rFonts w:ascii="Times New Roman" w:eastAsia="Times New Roman" w:hAnsi="Times New Roman" w:cs="Times New Roman"/>
          <w:i/>
          <w:iCs/>
        </w:rPr>
        <w:t>168</w:t>
      </w:r>
      <w:r w:rsidRPr="008E1F9D">
        <w:rPr>
          <w:rFonts w:ascii="Times New Roman" w:eastAsia="Times New Roman" w:hAnsi="Times New Roman" w:cs="Times New Roman"/>
        </w:rPr>
        <w:t xml:space="preserve">; Family History Library Film: </w:t>
      </w:r>
      <w:r w:rsidRPr="008E1F9D">
        <w:rPr>
          <w:rFonts w:ascii="Times New Roman" w:eastAsia="Times New Roman" w:hAnsi="Times New Roman" w:cs="Times New Roman"/>
          <w:i/>
          <w:iCs/>
        </w:rPr>
        <w:t>0029685</w:t>
      </w:r>
      <w:r w:rsidRPr="008E1F9D">
        <w:rPr>
          <w:rFonts w:ascii="Times New Roman" w:eastAsia="Times New Roman" w:hAnsi="Times New Roman" w:cs="Times New Roman"/>
        </w:rPr>
        <w:t>.</w:t>
      </w:r>
    </w:p>
    <w:p w:rsidR="00514E82" w:rsidRPr="008E1F9D" w:rsidRDefault="00514E82" w:rsidP="008E1F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1F9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E1F9D">
        <w:rPr>
          <w:rFonts w:ascii="Times New Roman" w:eastAsia="Times New Roman" w:hAnsi="Times New Roman" w:cs="Times New Roman"/>
        </w:rPr>
        <w:t xml:space="preserve">Ancestry.com. </w:t>
      </w:r>
      <w:r w:rsidRPr="008E1F9D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8E1F9D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8E1F9D">
        <w:rPr>
          <w:rFonts w:ascii="Times New Roman" w:eastAsia="Times New Roman" w:hAnsi="Times New Roman" w:cs="Times New Roman"/>
        </w:rPr>
        <w:br/>
        <w:t>Images reproduced by FamilySearch.</w:t>
      </w:r>
    </w:p>
    <w:p w:rsidR="00514E82" w:rsidRPr="008E1F9D" w:rsidRDefault="00514E82" w:rsidP="008E1F9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E1F9D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8E1F9D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E1F9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E1F9D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514E82" w:rsidRPr="008E1F9D" w:rsidRDefault="005275BB" w:rsidP="008E1F9D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8E1F9D">
        <w:rPr>
          <w:rFonts w:ascii="Times New Roman" w:hAnsi="Times New Roman" w:cs="Times New Roman"/>
        </w:rPr>
        <w:t xml:space="preserve">Info: </w:t>
      </w:r>
      <w:hyperlink r:id="rId6" w:history="1">
        <w:r w:rsidRPr="008E1F9D">
          <w:rPr>
            <w:rStyle w:val="Hyperlink"/>
            <w:rFonts w:ascii="Times New Roman" w:hAnsi="Times New Roman" w:cs="Times New Roman"/>
          </w:rPr>
          <w:t>http://search.ancestry.com/cgi-bin/sse.dll?db=1840usfedcenancestry&amp;h=3065664&amp;ti=0&amp;indiv=try&amp;gss=pt&amp;ssrc=gr_t68721256_p42186592594_ktidz0q3d68721256z0q26pidz0q3d42186592594z0q26hidz0q3d82826172569z0q26dbidz0q3d8057z0q26rpidz0q3d3065664z0q26hfz0q3dAllHintsz0q26pnz0q3d2z0q26hsz0q3drecentz0q26ssrcz0q3dgrz0q26pgz0q3d32880z0q26pgplz0q3dtidz0q257cpidz0q257chidz0q257cdbidz0q257crpidz0q257chfz0q257cpnz0q257chsz0q257cssrcz0q26pgpsz0q3d42186592594_h82826172569</w:t>
        </w:r>
      </w:hyperlink>
    </w:p>
    <w:p w:rsidR="005275BB" w:rsidRPr="008E1F9D" w:rsidRDefault="005275BB" w:rsidP="008E1F9D">
      <w:pPr>
        <w:spacing w:before="120" w:after="0" w:line="240" w:lineRule="auto"/>
        <w:rPr>
          <w:rFonts w:ascii="Times New Roman" w:hAnsi="Times New Roman" w:cs="Times New Roman"/>
        </w:rPr>
      </w:pPr>
      <w:r w:rsidRPr="008E1F9D">
        <w:rPr>
          <w:rFonts w:ascii="Times New Roman" w:hAnsi="Times New Roman" w:cs="Times New Roman"/>
        </w:rPr>
        <w:t xml:space="preserve">Image: </w:t>
      </w:r>
      <w:hyperlink r:id="rId7" w:history="1">
        <w:r w:rsidRPr="008E1F9D">
          <w:rPr>
            <w:rStyle w:val="Hyperlink"/>
            <w:rFonts w:ascii="Times New Roman" w:hAnsi="Times New Roman" w:cs="Times New Roman"/>
          </w:rPr>
          <w:t>https://www.ancestry.com/interactive/8057/4410789_00168?pid=3065664&amp;backurl=https://search.ancestry.com/cgi-bin/sse.dll?db%3D1840usfedcenancestry%26h%3D3065664%26ti%3D0%26indiv%3Dtry%26gss%3Dpt%26ssrc%3Dgr_t68721256_p42186592594_ktidz0q3d68721256z0q26pidz0q3d42186592594z0q26hidz0q3d82826172569z0q26dbidz0q3d8057z0q26rpidz0q3d3065664z0q26hfz0q3dAllHintsz0q26pnz0q3d2z0q26hsz0q3drecentz0q26ssrcz0q3dgrz0q26pgz0q3d32880z0q26pgplz0q3dtidz0q257cpidz0q257chidz0q257cdbidz0q257crpidz0q257chfz0q257cpnz0q257chsz0q257cssrcz0q26pgpsz0q3d42186592594_h82826172569&amp;ssrc=gr_t68721256_p42186592594_ktidz0q3d68721256z0q26pidz0q3d42186592594z0q26hidz0q3d82826172569z0q26dbidz0q3d8057z0q26rpidz0q3d3065664z0q26hfz0q3dAllHintsz0q26pnz0q3d2z0q26hsz0q3drecentz0q26ssrcz0q3dgrz0q26pgz0q3d32880z0q26pgplz0q3dtidz0q257cpidz0q257chidz0q257cdbidz0q257crpidz0q257chfz0q257cpnz0q257chsz0q257cssrcz0q26pgpsz0q3d42186592594_h82826172569&amp;treeid=68721256&amp;personid=42186592594&amp;hintid=82826172569&amp;usePUB=true&amp;usePUBJs=true</w:t>
        </w:r>
      </w:hyperlink>
      <w:r w:rsidRPr="008E1F9D">
        <w:rPr>
          <w:rFonts w:ascii="Times New Roman" w:hAnsi="Times New Roman" w:cs="Times New Roman"/>
        </w:rPr>
        <w:t xml:space="preserve"> </w:t>
      </w:r>
      <w:bookmarkEnd w:id="0"/>
    </w:p>
    <w:sectPr w:rsidR="005275BB" w:rsidRPr="008E1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8C"/>
    <w:rsid w:val="004C17FC"/>
    <w:rsid w:val="00514E82"/>
    <w:rsid w:val="005275BB"/>
    <w:rsid w:val="00813583"/>
    <w:rsid w:val="008E1F9D"/>
    <w:rsid w:val="00B1468C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E82"/>
    <w:rPr>
      <w:color w:val="0000FF"/>
      <w:u w:val="single"/>
    </w:rPr>
  </w:style>
  <w:style w:type="character" w:customStyle="1" w:styleId="srchhit">
    <w:name w:val="srchhit"/>
    <w:basedOn w:val="DefaultParagraphFont"/>
    <w:rsid w:val="00514E82"/>
  </w:style>
  <w:style w:type="paragraph" w:customStyle="1" w:styleId="psourcetxt">
    <w:name w:val="p_sourcetxt"/>
    <w:basedOn w:val="Normal"/>
    <w:rsid w:val="0051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14E82"/>
  </w:style>
  <w:style w:type="paragraph" w:styleId="BalloonText">
    <w:name w:val="Balloon Text"/>
    <w:basedOn w:val="Normal"/>
    <w:link w:val="BalloonTextChar"/>
    <w:uiPriority w:val="99"/>
    <w:semiHidden/>
    <w:unhideWhenUsed/>
    <w:rsid w:val="0051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E82"/>
    <w:rPr>
      <w:color w:val="0000FF"/>
      <w:u w:val="single"/>
    </w:rPr>
  </w:style>
  <w:style w:type="character" w:customStyle="1" w:styleId="srchhit">
    <w:name w:val="srchhit"/>
    <w:basedOn w:val="DefaultParagraphFont"/>
    <w:rsid w:val="00514E82"/>
  </w:style>
  <w:style w:type="paragraph" w:customStyle="1" w:styleId="psourcetxt">
    <w:name w:val="p_sourcetxt"/>
    <w:basedOn w:val="Normal"/>
    <w:rsid w:val="0051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14E82"/>
  </w:style>
  <w:style w:type="paragraph" w:styleId="BalloonText">
    <w:name w:val="Balloon Text"/>
    <w:basedOn w:val="Normal"/>
    <w:link w:val="BalloonTextChar"/>
    <w:uiPriority w:val="99"/>
    <w:semiHidden/>
    <w:unhideWhenUsed/>
    <w:rsid w:val="0051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65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8057/4410789_00168?pid=3065664&amp;backurl=https://search.ancestry.com/cgi-bin/sse.dll?db%3D1840usfedcenancestry%26h%3D3065664%26ti%3D0%26indiv%3Dtry%26gss%3Dpt%26ssrc%3Dgr_t68721256_p42186592594_ktidz0q3d68721256z0q26pidz0q3d42186592594z0q26hidz0q3d82826172569z0q26dbidz0q3d8057z0q26rpidz0q3d3065664z0q26hfz0q3dAllHintsz0q26pnz0q3d2z0q26hsz0q3drecentz0q26ssrcz0q3dgrz0q26pgz0q3d32880z0q26pgplz0q3dtidz0q257cpidz0q257chidz0q257cdbidz0q257crpidz0q257chfz0q257cpnz0q257chsz0q257cssrcz0q26pgpsz0q3d42186592594_h82826172569&amp;ssrc=gr_t68721256_p42186592594_ktidz0q3d68721256z0q26pidz0q3d42186592594z0q26hidz0q3d82826172569z0q26dbidz0q3d8057z0q26rpidz0q3d3065664z0q26hfz0q3dAllHintsz0q26pnz0q3d2z0q26hsz0q3drecentz0q26ssrcz0q3dgrz0q26pgz0q3d32880z0q26pgplz0q3dtidz0q257cpidz0q257chidz0q257cdbidz0q257crpidz0q257chfz0q257cpnz0q257chsz0q257cssrcz0q26pgpsz0q3d42186592594_h82826172569&amp;treeid=68721256&amp;personid=42186592594&amp;hintid=82826172569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40usfedcenancestry&amp;h=3065664&amp;ti=0&amp;indiv=try&amp;gss=pt&amp;ssrc=gr_t68721256_p42186592594_ktidz0q3d68721256z0q26pidz0q3d42186592594z0q26hidz0q3d82826172569z0q26dbidz0q3d8057z0q26rpidz0q3d3065664z0q26hfz0q3dAllHintsz0q26pnz0q3d2z0q26hsz0q3drecentz0q26ssrcz0q3dgrz0q26pgz0q3d32880z0q26pgplz0q3dtidz0q257cpidz0q257chidz0q257cdbidz0q257crpidz0q257chfz0q257cpnz0q257chsz0q257cssrcz0q26pgpsz0q3d42186592594_h82826172569" TargetMode="External"/><Relationship Id="rId5" Type="http://schemas.openxmlformats.org/officeDocument/2006/relationships/hyperlink" Target="javascript:TGN.Ancestry.Search.Orem.DoOrem(3065664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2014-04-23T19:46:00Z</dcterms:created>
  <dcterms:modified xsi:type="dcterms:W3CDTF">2018-09-22T19:21:00Z</dcterms:modified>
</cp:coreProperties>
</file>