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FB338" w14:textId="77777777" w:rsidR="00DC3249" w:rsidRPr="00DC3249" w:rsidRDefault="00DC3249" w:rsidP="00DC32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</w:rPr>
      </w:pPr>
      <w:r w:rsidRPr="00DC3249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DC3249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"https://search.ancestry.com/search/db.aspx?dbid=7163" \o "1870 United States Federal Census" </w:instrText>
      </w:r>
      <w:r w:rsidRPr="00DC3249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DC3249">
        <w:rPr>
          <w:rFonts w:ascii="Times New Roman" w:eastAsia="Times New Roman" w:hAnsi="Times New Roman" w:cs="Times New Roman"/>
          <w:b/>
          <w:bCs/>
          <w:kern w:val="36"/>
          <w:u w:val="single"/>
        </w:rPr>
        <w:t>1870 United States Federal Census</w:t>
      </w:r>
      <w:r w:rsidRPr="00DC3249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6958"/>
      </w:tblGrid>
      <w:tr w:rsidR="00DC3249" w:rsidRPr="00DC3249" w14:paraId="55D0E453" w14:textId="77777777" w:rsidTr="00DC3249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CBB70B6" w14:textId="77777777" w:rsidR="00DC3249" w:rsidRPr="00DC3249" w:rsidRDefault="00DC3249" w:rsidP="00DC32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49">
              <w:rPr>
                <w:rFonts w:ascii="Times New Roman" w:eastAsia="Times New Roman" w:hAnsi="Times New Roman" w:cs="Times New Roman"/>
              </w:rPr>
              <w:t>Name: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DE0029C" w14:textId="3DE9F89C" w:rsidR="00DC3249" w:rsidRPr="00DC3249" w:rsidRDefault="00DC3249" w:rsidP="00DC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  <w:r w:rsidRPr="00DC3249">
              <w:rPr>
                <w:rFonts w:ascii="Times New Roman" w:eastAsia="Times New Roman" w:hAnsi="Times New Roman" w:cs="Times New Roman"/>
              </w:rPr>
              <w:t>Alice Armstrong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[95603] Ref #4869</w:t>
            </w:r>
          </w:p>
        </w:tc>
      </w:tr>
      <w:tr w:rsidR="00DC3249" w:rsidRPr="00DC3249" w14:paraId="25DDAE5D" w14:textId="77777777" w:rsidTr="00DC3249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9D43332" w14:textId="77777777" w:rsidR="00DC3249" w:rsidRPr="00DC3249" w:rsidRDefault="00DC3249" w:rsidP="00DC32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49">
              <w:rPr>
                <w:rFonts w:ascii="Times New Roman" w:eastAsia="Times New Roman" w:hAnsi="Times New Roman" w:cs="Times New Roman"/>
              </w:rPr>
              <w:t>Age in 1870: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CBCE658" w14:textId="77777777" w:rsidR="00DC3249" w:rsidRPr="00DC3249" w:rsidRDefault="00DC3249" w:rsidP="00DC32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49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DC3249" w:rsidRPr="00DC3249" w14:paraId="667237AC" w14:textId="77777777" w:rsidTr="00DC3249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476EAF2" w14:textId="77777777" w:rsidR="00DC3249" w:rsidRPr="00DC3249" w:rsidRDefault="00DC3249" w:rsidP="00DC32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49">
              <w:rPr>
                <w:rFonts w:ascii="Times New Roman" w:eastAsia="Times New Roman" w:hAnsi="Times New Roman" w:cs="Times New Roman"/>
              </w:rPr>
              <w:t>Birth Year: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120127E" w14:textId="77777777" w:rsidR="00DC3249" w:rsidRPr="00DC3249" w:rsidRDefault="00DC3249" w:rsidP="00DC32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3249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DC3249">
              <w:rPr>
                <w:rFonts w:ascii="Times New Roman" w:eastAsia="Times New Roman" w:hAnsi="Times New Roman" w:cs="Times New Roman"/>
              </w:rPr>
              <w:t xml:space="preserve"> 1852</w:t>
            </w:r>
          </w:p>
        </w:tc>
      </w:tr>
      <w:tr w:rsidR="00DC3249" w:rsidRPr="00DC3249" w14:paraId="73BFF9F3" w14:textId="77777777" w:rsidTr="00DC3249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6CEC1C3" w14:textId="77777777" w:rsidR="00DC3249" w:rsidRPr="00DC3249" w:rsidRDefault="00DC3249" w:rsidP="00DC32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49">
              <w:rPr>
                <w:rFonts w:ascii="Times New Roman" w:eastAsia="Times New Roman" w:hAnsi="Times New Roman" w:cs="Times New Roman"/>
              </w:rPr>
              <w:t>Birthplace: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4EC2E7C" w14:textId="77777777" w:rsidR="00DC3249" w:rsidRPr="00DC3249" w:rsidRDefault="00DC3249" w:rsidP="00DC32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49">
              <w:rPr>
                <w:rFonts w:ascii="Times New Roman" w:eastAsia="Times New Roman" w:hAnsi="Times New Roman" w:cs="Times New Roman"/>
              </w:rPr>
              <w:t>Michigan</w:t>
            </w:r>
          </w:p>
        </w:tc>
      </w:tr>
      <w:tr w:rsidR="00DC3249" w:rsidRPr="00DC3249" w14:paraId="5F0BA7B8" w14:textId="77777777" w:rsidTr="00DC3249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6E4D43E" w14:textId="77777777" w:rsidR="00DC3249" w:rsidRPr="00DC3249" w:rsidRDefault="00DC3249" w:rsidP="00DC32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49">
              <w:rPr>
                <w:rFonts w:ascii="Times New Roman" w:eastAsia="Times New Roman" w:hAnsi="Times New Roman" w:cs="Times New Roman"/>
              </w:rPr>
              <w:t>Dwelling Number: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3AF16D5" w14:textId="77777777" w:rsidR="00DC3249" w:rsidRPr="00DC3249" w:rsidRDefault="00DC3249" w:rsidP="00DC32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49"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DC3249" w:rsidRPr="00DC3249" w14:paraId="2EACD148" w14:textId="77777777" w:rsidTr="00DC3249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D2E1C7A" w14:textId="77777777" w:rsidR="00DC3249" w:rsidRPr="00DC3249" w:rsidRDefault="00DC3249" w:rsidP="00DC32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49">
              <w:rPr>
                <w:rFonts w:ascii="Times New Roman" w:eastAsia="Times New Roman" w:hAnsi="Times New Roman" w:cs="Times New Roman"/>
              </w:rPr>
              <w:t>Home in 1870: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D075DF8" w14:textId="77777777" w:rsidR="00DC3249" w:rsidRPr="00DC3249" w:rsidRDefault="00DC3249" w:rsidP="00DC32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49">
              <w:rPr>
                <w:rFonts w:ascii="Times New Roman" w:eastAsia="Times New Roman" w:hAnsi="Times New Roman" w:cs="Times New Roman"/>
              </w:rPr>
              <w:t>Ionia, Ionia, Michigan</w:t>
            </w:r>
          </w:p>
        </w:tc>
      </w:tr>
      <w:tr w:rsidR="00DC3249" w:rsidRPr="00DC3249" w14:paraId="1BEF2008" w14:textId="77777777" w:rsidTr="00DC3249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6E576FF" w14:textId="77777777" w:rsidR="00DC3249" w:rsidRPr="00DC3249" w:rsidRDefault="00DC3249" w:rsidP="00DC32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49">
              <w:rPr>
                <w:rFonts w:ascii="Times New Roman" w:eastAsia="Times New Roman" w:hAnsi="Times New Roman" w:cs="Times New Roman"/>
              </w:rPr>
              <w:t>Race: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12E530" w14:textId="77777777" w:rsidR="00DC3249" w:rsidRPr="00DC3249" w:rsidRDefault="00DC3249" w:rsidP="00DC32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49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DC3249" w:rsidRPr="00DC3249" w14:paraId="7013C48B" w14:textId="77777777" w:rsidTr="00DC3249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FAC9239" w14:textId="77777777" w:rsidR="00DC3249" w:rsidRPr="00DC3249" w:rsidRDefault="00DC3249" w:rsidP="00DC32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49">
              <w:rPr>
                <w:rFonts w:ascii="Times New Roman" w:eastAsia="Times New Roman" w:hAnsi="Times New Roman" w:cs="Times New Roman"/>
              </w:rPr>
              <w:t>Gender: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A725AD7" w14:textId="77777777" w:rsidR="00DC3249" w:rsidRPr="00DC3249" w:rsidRDefault="00DC3249" w:rsidP="00DC32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49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DC3249" w:rsidRPr="00DC3249" w14:paraId="6A8360B0" w14:textId="77777777" w:rsidTr="00DC3249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167EB8D" w14:textId="77777777" w:rsidR="00DC3249" w:rsidRPr="00DC3249" w:rsidRDefault="00DC3249" w:rsidP="00DC32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49">
              <w:rPr>
                <w:rFonts w:ascii="Times New Roman" w:eastAsia="Times New Roman" w:hAnsi="Times New Roman" w:cs="Times New Roman"/>
              </w:rPr>
              <w:t>Post Office: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AC45F28" w14:textId="77777777" w:rsidR="00DC3249" w:rsidRPr="00DC3249" w:rsidRDefault="00DC3249" w:rsidP="00DC32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49">
              <w:rPr>
                <w:rFonts w:ascii="Times New Roman" w:eastAsia="Times New Roman" w:hAnsi="Times New Roman" w:cs="Times New Roman"/>
              </w:rPr>
              <w:t>Ionia</w:t>
            </w:r>
          </w:p>
        </w:tc>
      </w:tr>
      <w:tr w:rsidR="00DC3249" w:rsidRPr="00DC3249" w14:paraId="37977ADA" w14:textId="77777777" w:rsidTr="00DC3249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D213400" w14:textId="77777777" w:rsidR="00DC3249" w:rsidRPr="00DC3249" w:rsidRDefault="00DC3249" w:rsidP="00DC32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49">
              <w:rPr>
                <w:rFonts w:ascii="Times New Roman" w:eastAsia="Times New Roman" w:hAnsi="Times New Roman" w:cs="Times New Roman"/>
              </w:rPr>
              <w:t>Occupation: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DD4CBB4" w14:textId="77777777" w:rsidR="00DC3249" w:rsidRPr="00DC3249" w:rsidRDefault="00DC3249" w:rsidP="00DC32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49">
              <w:rPr>
                <w:rFonts w:ascii="Times New Roman" w:eastAsia="Times New Roman" w:hAnsi="Times New Roman" w:cs="Times New Roman"/>
              </w:rPr>
              <w:t>Tailoress</w:t>
            </w:r>
          </w:p>
        </w:tc>
      </w:tr>
      <w:tr w:rsidR="00DC3249" w:rsidRPr="00DC3249" w14:paraId="1C006F7E" w14:textId="77777777" w:rsidTr="00DC3249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950DB74" w14:textId="77777777" w:rsidR="00DC3249" w:rsidRPr="00DC3249" w:rsidRDefault="00DC3249" w:rsidP="00DC32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49">
              <w:rPr>
                <w:rFonts w:ascii="Times New Roman" w:eastAsia="Times New Roman" w:hAnsi="Times New Roman" w:cs="Times New Roman"/>
              </w:rPr>
              <w:t>Real Estate Value: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DFFDE50" w14:textId="77777777" w:rsidR="00DC3249" w:rsidRPr="00DC3249" w:rsidRDefault="00DC3249" w:rsidP="00DC32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49"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DC3249" w:rsidRPr="00DC3249" w14:paraId="18F1995D" w14:textId="77777777" w:rsidTr="00DC3249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7C1F2BD" w14:textId="77777777" w:rsidR="00DC3249" w:rsidRPr="00DC3249" w:rsidRDefault="00DC3249" w:rsidP="00DC32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249">
              <w:rPr>
                <w:rFonts w:ascii="Times New Roman" w:eastAsia="Times New Roman" w:hAnsi="Times New Roman" w:cs="Times New Roman"/>
              </w:rPr>
              <w:t>Household Members: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1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28"/>
              <w:gridCol w:w="2790"/>
            </w:tblGrid>
            <w:tr w:rsidR="00DC3249" w:rsidRPr="00DC3249" w14:paraId="44E4A13D" w14:textId="77777777" w:rsidTr="00DC3249">
              <w:trPr>
                <w:tblHeader/>
              </w:trPr>
              <w:tc>
                <w:tcPr>
                  <w:tcW w:w="3928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68A1ED1" w14:textId="77777777" w:rsidR="00DC3249" w:rsidRPr="00DC3249" w:rsidRDefault="00DC3249" w:rsidP="00DC3249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C324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79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BCD0FD1" w14:textId="77777777" w:rsidR="00DC3249" w:rsidRPr="00DC3249" w:rsidRDefault="00DC3249" w:rsidP="00DC3249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C324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DC3249" w:rsidRPr="00DC3249" w14:paraId="430FCC1F" w14:textId="77777777" w:rsidTr="00DC3249">
              <w:tc>
                <w:tcPr>
                  <w:tcW w:w="392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120A729C" w14:textId="1BFFEF34" w:rsidR="00DC3249" w:rsidRPr="00DC3249" w:rsidRDefault="00DC3249" w:rsidP="00DC3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</w:t>
                  </w:r>
                  <w:hyperlink r:id="rId5" w:tooltip="View Record" w:history="1">
                    <w:r w:rsidRPr="00DC3249">
                      <w:rPr>
                        <w:rFonts w:ascii="Times New Roman" w:eastAsia="Times New Roman" w:hAnsi="Times New Roman" w:cs="Times New Roman"/>
                        <w:u w:val="single"/>
                      </w:rPr>
                      <w:t> Alice Armstrong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[9560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35DB8F28" w14:textId="4B41371E" w:rsidR="00DC3249" w:rsidRPr="00DC3249" w:rsidRDefault="00DC3249" w:rsidP="00DC3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3249">
                    <w:rPr>
                      <w:rFonts w:ascii="Times New Roman" w:eastAsia="Times New Roman" w:hAnsi="Times New Roman" w:cs="Times New Roman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[1852 MI]</w:t>
                  </w:r>
                </w:p>
              </w:tc>
            </w:tr>
            <w:tr w:rsidR="00DC3249" w:rsidRPr="00DC3249" w14:paraId="30A68E7C" w14:textId="77777777" w:rsidTr="00DC3249">
              <w:tc>
                <w:tcPr>
                  <w:tcW w:w="392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50168BE4" w14:textId="3F4CB64D" w:rsidR="00DC3249" w:rsidRPr="00DC3249" w:rsidRDefault="00DC3249" w:rsidP="00DC3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</w:t>
                  </w:r>
                  <w:hyperlink r:id="rId6" w:tooltip="View Record" w:history="1">
                    <w:r w:rsidRPr="00DC3249">
                      <w:rPr>
                        <w:rFonts w:ascii="Times New Roman" w:eastAsia="Times New Roman" w:hAnsi="Times New Roman" w:cs="Times New Roman"/>
                        <w:u w:val="single"/>
                      </w:rPr>
                      <w:t> </w:t>
                    </w:r>
                    <w:proofErr w:type="spellStart"/>
                    <w:r w:rsidRPr="00DC3249">
                      <w:rPr>
                        <w:rFonts w:ascii="Times New Roman" w:eastAsia="Times New Roman" w:hAnsi="Times New Roman" w:cs="Times New Roman"/>
                        <w:u w:val="single"/>
                      </w:rPr>
                      <w:t>Adelade</w:t>
                    </w:r>
                    <w:proofErr w:type="spellEnd"/>
                    <w:r w:rsidRPr="00DC3249">
                      <w:rPr>
                        <w:rFonts w:ascii="Times New Roman" w:eastAsia="Times New Roman" w:hAnsi="Times New Roman" w:cs="Times New Roman"/>
                        <w:u w:val="single"/>
                      </w:rPr>
                      <w:t xml:space="preserve"> Armstrong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[95605]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0C018060" w14:textId="4A7772C3" w:rsidR="00DC3249" w:rsidRPr="00DC3249" w:rsidRDefault="00DC3249" w:rsidP="00DC3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3249">
                    <w:rPr>
                      <w:rFonts w:ascii="Times New Roman" w:eastAsia="Times New Roman" w:hAnsi="Times New Roman" w:cs="Times New Roman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</w:rPr>
                    <w:t>54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MI]</w:t>
                  </w:r>
                </w:p>
              </w:tc>
            </w:tr>
            <w:tr w:rsidR="00DC3249" w:rsidRPr="00DC3249" w14:paraId="38C59612" w14:textId="77777777" w:rsidTr="00DC3249">
              <w:tc>
                <w:tcPr>
                  <w:tcW w:w="392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00B4F9F3" w14:textId="2F3C324A" w:rsidR="00DC3249" w:rsidRPr="00DC3249" w:rsidRDefault="00DC3249" w:rsidP="00DC3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</w:t>
                  </w:r>
                  <w:hyperlink r:id="rId7" w:tooltip="View Record" w:history="1">
                    <w:r w:rsidRPr="00DC3249">
                      <w:rPr>
                        <w:rFonts w:ascii="Times New Roman" w:eastAsia="Times New Roman" w:hAnsi="Times New Roman" w:cs="Times New Roman"/>
                        <w:u w:val="single"/>
                      </w:rPr>
                      <w:t> Theodore Armstrong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[9560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39E59D05" w14:textId="6AA10CD1" w:rsidR="00DC3249" w:rsidRPr="00DC3249" w:rsidRDefault="00DC3249" w:rsidP="00DC3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3249">
                    <w:rPr>
                      <w:rFonts w:ascii="Times New Roman" w:eastAsia="Times New Roman" w:hAnsi="Times New Roman" w:cs="Times New Roman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</w:rPr>
                    <w:t>56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MI]</w:t>
                  </w:r>
                </w:p>
              </w:tc>
            </w:tr>
          </w:tbl>
          <w:p w14:paraId="0F1AF9E6" w14:textId="77777777" w:rsidR="00DC3249" w:rsidRPr="00DC3249" w:rsidRDefault="00DC3249" w:rsidP="00DC32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62E4AE4" w14:textId="120710B5" w:rsidR="00DC3249" w:rsidRPr="00DC3249" w:rsidRDefault="00DC3249" w:rsidP="00DC3249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DC3249">
        <w:rPr>
          <w:rFonts w:ascii="Times New Roman" w:eastAsia="Times New Roman" w:hAnsi="Times New Roman" w:cs="Times New Roman"/>
        </w:rPr>
        <w:t>Source Citation</w:t>
      </w:r>
      <w:r>
        <w:rPr>
          <w:rFonts w:ascii="Times New Roman" w:eastAsia="Times New Roman" w:hAnsi="Times New Roman" w:cs="Times New Roman"/>
        </w:rPr>
        <w:t xml:space="preserve">: </w:t>
      </w:r>
      <w:r w:rsidRPr="00DC3249">
        <w:rPr>
          <w:rFonts w:ascii="Times New Roman" w:eastAsia="Times New Roman" w:hAnsi="Times New Roman" w:cs="Times New Roman"/>
        </w:rPr>
        <w:t>Year: </w:t>
      </w:r>
      <w:r w:rsidRPr="00DC3249">
        <w:rPr>
          <w:rFonts w:ascii="Times New Roman" w:eastAsia="Times New Roman" w:hAnsi="Times New Roman" w:cs="Times New Roman"/>
          <w:i/>
          <w:iCs/>
        </w:rPr>
        <w:t>1870</w:t>
      </w:r>
      <w:r w:rsidRPr="00DC3249">
        <w:rPr>
          <w:rFonts w:ascii="Times New Roman" w:eastAsia="Times New Roman" w:hAnsi="Times New Roman" w:cs="Times New Roman"/>
        </w:rPr>
        <w:t>; Census Place: </w:t>
      </w:r>
      <w:r w:rsidRPr="00DC3249">
        <w:rPr>
          <w:rFonts w:ascii="Times New Roman" w:eastAsia="Times New Roman" w:hAnsi="Times New Roman" w:cs="Times New Roman"/>
          <w:i/>
          <w:iCs/>
        </w:rPr>
        <w:t>Ionia, Ionia, Michigan</w:t>
      </w:r>
      <w:r w:rsidRPr="00DC3249">
        <w:rPr>
          <w:rFonts w:ascii="Times New Roman" w:eastAsia="Times New Roman" w:hAnsi="Times New Roman" w:cs="Times New Roman"/>
        </w:rPr>
        <w:t>; Roll: </w:t>
      </w:r>
      <w:r w:rsidRPr="00DC3249">
        <w:rPr>
          <w:rFonts w:ascii="Times New Roman" w:eastAsia="Times New Roman" w:hAnsi="Times New Roman" w:cs="Times New Roman"/>
          <w:i/>
          <w:iCs/>
        </w:rPr>
        <w:t>M593_676</w:t>
      </w:r>
      <w:r w:rsidRPr="00DC3249">
        <w:rPr>
          <w:rFonts w:ascii="Times New Roman" w:eastAsia="Times New Roman" w:hAnsi="Times New Roman" w:cs="Times New Roman"/>
        </w:rPr>
        <w:t>; Page: </w:t>
      </w:r>
      <w:r w:rsidRPr="00DC3249">
        <w:rPr>
          <w:rFonts w:ascii="Times New Roman" w:eastAsia="Times New Roman" w:hAnsi="Times New Roman" w:cs="Times New Roman"/>
          <w:i/>
          <w:iCs/>
        </w:rPr>
        <w:t>465A</w:t>
      </w:r>
      <w:r w:rsidRPr="00DC3249">
        <w:rPr>
          <w:rFonts w:ascii="Times New Roman" w:eastAsia="Times New Roman" w:hAnsi="Times New Roman" w:cs="Times New Roman"/>
        </w:rPr>
        <w:t>; Family History Library Film: </w:t>
      </w:r>
      <w:r w:rsidRPr="00DC3249">
        <w:rPr>
          <w:rFonts w:ascii="Times New Roman" w:eastAsia="Times New Roman" w:hAnsi="Times New Roman" w:cs="Times New Roman"/>
          <w:i/>
          <w:iCs/>
        </w:rPr>
        <w:t>552175</w:t>
      </w:r>
    </w:p>
    <w:p w14:paraId="2C104D64" w14:textId="2DBF18D5" w:rsidR="00DC3249" w:rsidRPr="00DC3249" w:rsidRDefault="00DC3249" w:rsidP="00DC3249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DC3249">
        <w:rPr>
          <w:rFonts w:ascii="Times New Roman" w:eastAsia="Times New Roman" w:hAnsi="Times New Roman" w:cs="Times New Roman"/>
        </w:rPr>
        <w:t>Source Information</w:t>
      </w:r>
      <w:r>
        <w:rPr>
          <w:rFonts w:ascii="Times New Roman" w:eastAsia="Times New Roman" w:hAnsi="Times New Roman" w:cs="Times New Roman"/>
        </w:rPr>
        <w:t xml:space="preserve">: </w:t>
      </w:r>
      <w:r w:rsidRPr="00DC3249">
        <w:rPr>
          <w:rFonts w:ascii="Times New Roman" w:eastAsia="Times New Roman" w:hAnsi="Times New Roman" w:cs="Times New Roman"/>
        </w:rPr>
        <w:t>Ancestry.com. </w:t>
      </w:r>
      <w:r w:rsidRPr="00DC3249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DC3249">
        <w:rPr>
          <w:rFonts w:ascii="Times New Roman" w:eastAsia="Times New Roman" w:hAnsi="Times New Roman" w:cs="Times New Roman"/>
        </w:rPr>
        <w:t> [database on-line]. Provo, UT, USA: Ancestry.com Operations, Inc., 2009. Images reproduced by FamilySearch.</w:t>
      </w:r>
    </w:p>
    <w:p w14:paraId="0875B9BE" w14:textId="77777777" w:rsidR="00DC3249" w:rsidRPr="00DC3249" w:rsidRDefault="00DC3249" w:rsidP="00DC324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C3249">
        <w:rPr>
          <w:rFonts w:ascii="Times New Roman" w:eastAsia="Times New Roman" w:hAnsi="Times New Roman" w:cs="Times New Roman"/>
        </w:rPr>
        <w:t>Original data:</w:t>
      </w:r>
    </w:p>
    <w:p w14:paraId="27635B48" w14:textId="77777777" w:rsidR="00DC3249" w:rsidRPr="00DC3249" w:rsidRDefault="00DC3249" w:rsidP="00DC3249">
      <w:pPr>
        <w:numPr>
          <w:ilvl w:val="0"/>
          <w:numId w:val="1"/>
        </w:numPr>
        <w:spacing w:before="120" w:after="0" w:line="240" w:lineRule="auto"/>
        <w:ind w:left="1140" w:firstLine="0"/>
        <w:rPr>
          <w:rFonts w:ascii="Times New Roman" w:eastAsia="Times New Roman" w:hAnsi="Times New Roman" w:cs="Times New Roman"/>
        </w:rPr>
      </w:pPr>
      <w:r w:rsidRPr="00DC3249">
        <w:rPr>
          <w:rFonts w:ascii="Times New Roman" w:eastAsia="Times New Roman" w:hAnsi="Times New Roman" w:cs="Times New Roman"/>
        </w:rPr>
        <w:t>1870 U.S. census, population schedules. NARA microfilm publication M593, 1,761 rolls. Washington, D.C.: National Archives and Records Administration, n.d.</w:t>
      </w:r>
    </w:p>
    <w:p w14:paraId="29B1A7E8" w14:textId="77777777" w:rsidR="00DC3249" w:rsidRPr="00DC3249" w:rsidRDefault="00DC3249" w:rsidP="00DC3249">
      <w:pPr>
        <w:numPr>
          <w:ilvl w:val="0"/>
          <w:numId w:val="1"/>
        </w:numPr>
        <w:spacing w:before="120" w:after="0" w:line="240" w:lineRule="auto"/>
        <w:ind w:left="1140" w:firstLine="0"/>
        <w:rPr>
          <w:rFonts w:ascii="Times New Roman" w:eastAsia="Times New Roman" w:hAnsi="Times New Roman" w:cs="Times New Roman"/>
        </w:rPr>
      </w:pPr>
      <w:r w:rsidRPr="00DC3249">
        <w:rPr>
          <w:rFonts w:ascii="Times New Roman" w:eastAsia="Times New Roman" w:hAnsi="Times New Roman" w:cs="Times New Roman"/>
        </w:rPr>
        <w:t>Minnesota census schedules for 1870. NARA microfilm publication T132, 13 rolls. Washington, D.C.: National Archives and Records Administration, n.d.</w:t>
      </w:r>
    </w:p>
    <w:p w14:paraId="31A9C537" w14:textId="77777777" w:rsidR="00DC3249" w:rsidRPr="00DC3249" w:rsidRDefault="00DC3249" w:rsidP="00DC324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DC3249">
        <w:rPr>
          <w:rFonts w:ascii="Times New Roman" w:hAnsi="Times New Roman" w:cs="Times New Roman"/>
        </w:rPr>
        <w:t>Info: https://search.ancestry.com/cgi-bin/sse.dll?indiv=1&amp;dbid=7163&amp;h=26307509</w:t>
      </w:r>
    </w:p>
    <w:p w14:paraId="185382A1" w14:textId="58FF94F6" w:rsidR="00DC3249" w:rsidRPr="00DC3249" w:rsidRDefault="00DC3249" w:rsidP="00DC3249">
      <w:pPr>
        <w:spacing w:before="120" w:after="0"/>
        <w:rPr>
          <w:rFonts w:ascii="Times New Roman" w:hAnsi="Times New Roman" w:cs="Times New Roman"/>
        </w:rPr>
      </w:pPr>
      <w:r w:rsidRPr="00DC3249">
        <w:rPr>
          <w:rFonts w:ascii="Times New Roman" w:hAnsi="Times New Roman" w:cs="Times New Roman"/>
        </w:rPr>
        <w:t>Image: https://www.ancestry.com/imageviewer/collections/7163/images/4271424_00261?treeid=&amp;personid=&amp;hintid=&amp;usePUB=true&amp;usePUBJs=true&amp;_ga=2.71811155.1546498036.1609708816-443359675.1574024807&amp;pId=26307509</w:t>
      </w:r>
    </w:p>
    <w:sectPr w:rsidR="00DC3249" w:rsidRPr="00DC3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712EE"/>
    <w:multiLevelType w:val="multilevel"/>
    <w:tmpl w:val="BADE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49"/>
    <w:rsid w:val="00CE017D"/>
    <w:rsid w:val="00DC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0BCFA"/>
  <w15:chartTrackingRefBased/>
  <w15:docId w15:val="{6961ED3E-0E34-467E-81D0-03E7E7D8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C32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C324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DC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3249"/>
    <w:rPr>
      <w:color w:val="0000FF"/>
      <w:u w:val="single"/>
    </w:rPr>
  </w:style>
  <w:style w:type="character" w:customStyle="1" w:styleId="srchhit">
    <w:name w:val="srchhit"/>
    <w:basedOn w:val="DefaultParagraphFont"/>
    <w:rsid w:val="00DC3249"/>
  </w:style>
  <w:style w:type="paragraph" w:styleId="NormalWeb">
    <w:name w:val="Normal (Web)"/>
    <w:basedOn w:val="Normal"/>
    <w:uiPriority w:val="99"/>
    <w:semiHidden/>
    <w:unhideWhenUsed/>
    <w:rsid w:val="00DC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C3249"/>
    <w:rPr>
      <w:i/>
      <w:iCs/>
    </w:rPr>
  </w:style>
  <w:style w:type="paragraph" w:styleId="ListParagraph">
    <w:name w:val="List Paragraph"/>
    <w:basedOn w:val="Normal"/>
    <w:uiPriority w:val="34"/>
    <w:qFormat/>
    <w:rsid w:val="00DC3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1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10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49857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arch.ancestry.com/cgi-bin/sse.dll?db=1870usfedcen&amp;indiv=try&amp;h=27368414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25529913&amp;indivrecord=1" TargetMode="External"/><Relationship Id="rId5" Type="http://schemas.openxmlformats.org/officeDocument/2006/relationships/hyperlink" Target="https://search.ancestry.com/cgi-bin/sse.dll?db=1870usfedcen&amp;indiv=try&amp;h=26307509&amp;indivrecord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1</cp:revision>
  <dcterms:created xsi:type="dcterms:W3CDTF">2021-01-05T16:58:00Z</dcterms:created>
  <dcterms:modified xsi:type="dcterms:W3CDTF">2021-01-05T17:02:00Z</dcterms:modified>
</cp:coreProperties>
</file>